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9F" w:rsidRDefault="00557B9F" w:rsidP="00557B9F">
      <w:pPr>
        <w:jc w:val="center"/>
        <w:rPr>
          <w:bCs/>
          <w:sz w:val="24"/>
          <w:szCs w:val="24"/>
          <w:lang w:eastAsia="en-US"/>
        </w:rPr>
      </w:pPr>
      <w:r w:rsidRPr="0061675A">
        <w:rPr>
          <w:bCs/>
          <w:noProof/>
          <w:sz w:val="24"/>
          <w:szCs w:val="24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B9F" w:rsidRPr="008F31EB" w:rsidRDefault="00557B9F" w:rsidP="00557B9F">
      <w:pPr>
        <w:jc w:val="center"/>
        <w:rPr>
          <w:bCs/>
          <w:sz w:val="24"/>
          <w:szCs w:val="24"/>
          <w:lang w:eastAsia="en-US"/>
        </w:rPr>
      </w:pPr>
    </w:p>
    <w:p w:rsidR="00557B9F" w:rsidRPr="00093D2F" w:rsidRDefault="00557B9F" w:rsidP="00557B9F">
      <w:pPr>
        <w:jc w:val="center"/>
        <w:rPr>
          <w:b/>
          <w:bCs/>
          <w:sz w:val="26"/>
          <w:szCs w:val="26"/>
          <w:lang w:eastAsia="en-US"/>
        </w:rPr>
      </w:pPr>
      <w:r w:rsidRPr="00093D2F">
        <w:rPr>
          <w:b/>
          <w:bCs/>
          <w:sz w:val="26"/>
          <w:szCs w:val="26"/>
          <w:lang w:eastAsia="en-US"/>
        </w:rPr>
        <w:t xml:space="preserve">АДМИНИСТРАЦИЯ УСТЬ-КУБИНСКОГО </w:t>
      </w:r>
    </w:p>
    <w:p w:rsidR="00557B9F" w:rsidRPr="00093D2F" w:rsidRDefault="00557B9F" w:rsidP="00557B9F">
      <w:pPr>
        <w:jc w:val="center"/>
        <w:rPr>
          <w:b/>
          <w:bCs/>
          <w:sz w:val="26"/>
          <w:szCs w:val="26"/>
          <w:lang w:eastAsia="en-US"/>
        </w:rPr>
      </w:pPr>
      <w:r w:rsidRPr="00093D2F">
        <w:rPr>
          <w:b/>
          <w:bCs/>
          <w:sz w:val="26"/>
          <w:szCs w:val="26"/>
          <w:lang w:eastAsia="en-US"/>
        </w:rPr>
        <w:t>МУНИЦИПАЛЬНОГО РАЙОНА</w:t>
      </w:r>
    </w:p>
    <w:p w:rsidR="00557B9F" w:rsidRPr="00093D2F" w:rsidRDefault="00557B9F" w:rsidP="00557B9F">
      <w:pPr>
        <w:jc w:val="center"/>
        <w:rPr>
          <w:b/>
          <w:bCs/>
          <w:sz w:val="26"/>
          <w:szCs w:val="26"/>
          <w:lang w:eastAsia="en-US"/>
        </w:rPr>
      </w:pPr>
    </w:p>
    <w:p w:rsidR="00557B9F" w:rsidRPr="00093D2F" w:rsidRDefault="00557B9F" w:rsidP="00557B9F">
      <w:pPr>
        <w:jc w:val="center"/>
        <w:rPr>
          <w:b/>
          <w:bCs/>
          <w:sz w:val="26"/>
          <w:szCs w:val="26"/>
          <w:lang w:eastAsia="en-US"/>
        </w:rPr>
      </w:pPr>
      <w:r w:rsidRPr="00093D2F">
        <w:rPr>
          <w:b/>
          <w:bCs/>
          <w:sz w:val="26"/>
          <w:szCs w:val="26"/>
          <w:lang w:eastAsia="en-US"/>
        </w:rPr>
        <w:t>ПОСТАНОВЛЕНИЕ</w:t>
      </w:r>
    </w:p>
    <w:p w:rsidR="00557B9F" w:rsidRPr="00093D2F" w:rsidRDefault="00557B9F" w:rsidP="00557B9F">
      <w:pPr>
        <w:jc w:val="center"/>
        <w:rPr>
          <w:bCs/>
          <w:sz w:val="26"/>
          <w:szCs w:val="26"/>
          <w:lang w:eastAsia="en-US"/>
        </w:rPr>
      </w:pPr>
    </w:p>
    <w:p w:rsidR="00557B9F" w:rsidRPr="00093D2F" w:rsidRDefault="00557B9F" w:rsidP="00557B9F">
      <w:pPr>
        <w:jc w:val="center"/>
        <w:rPr>
          <w:bCs/>
          <w:sz w:val="26"/>
          <w:szCs w:val="26"/>
          <w:lang w:eastAsia="en-US"/>
        </w:rPr>
      </w:pPr>
      <w:r w:rsidRPr="00093D2F">
        <w:rPr>
          <w:bCs/>
          <w:sz w:val="26"/>
          <w:szCs w:val="26"/>
          <w:lang w:eastAsia="en-US"/>
        </w:rPr>
        <w:t>с. Устье</w:t>
      </w:r>
    </w:p>
    <w:p w:rsidR="00557B9F" w:rsidRPr="00093D2F" w:rsidRDefault="00557B9F" w:rsidP="00557B9F">
      <w:pPr>
        <w:jc w:val="center"/>
        <w:rPr>
          <w:bCs/>
          <w:sz w:val="26"/>
          <w:szCs w:val="26"/>
          <w:lang w:eastAsia="en-US"/>
        </w:rPr>
      </w:pPr>
    </w:p>
    <w:p w:rsidR="00557B9F" w:rsidRPr="00093D2F" w:rsidRDefault="00DC2CDB" w:rsidP="00557B9F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от 11.10.2017                                                                                              № 995</w:t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</w:tblGrid>
      <w:tr w:rsidR="00557B9F" w:rsidRPr="00093D2F" w:rsidTr="00557B9F">
        <w:trPr>
          <w:jc w:val="center"/>
        </w:trPr>
        <w:tc>
          <w:tcPr>
            <w:tcW w:w="9464" w:type="dxa"/>
          </w:tcPr>
          <w:p w:rsidR="00DC2CDB" w:rsidRDefault="00557B9F" w:rsidP="00557B9F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 xml:space="preserve">О внесении изменений в  постановление администрации района </w:t>
            </w:r>
          </w:p>
          <w:p w:rsidR="00557B9F" w:rsidRPr="00093D2F" w:rsidRDefault="00557B9F" w:rsidP="00557B9F">
            <w:pPr>
              <w:jc w:val="center"/>
              <w:rPr>
                <w:sz w:val="26"/>
                <w:szCs w:val="26"/>
                <w:lang w:eastAsia="en-US"/>
              </w:rPr>
            </w:pPr>
            <w:r w:rsidRPr="00093D2F">
              <w:rPr>
                <w:sz w:val="26"/>
                <w:szCs w:val="26"/>
              </w:rPr>
              <w:t xml:space="preserve">от 15.08.2016 № </w:t>
            </w:r>
            <w:r w:rsidR="00DC2CDB">
              <w:rPr>
                <w:sz w:val="26"/>
                <w:szCs w:val="26"/>
              </w:rPr>
              <w:t>731</w:t>
            </w:r>
          </w:p>
        </w:tc>
      </w:tr>
    </w:tbl>
    <w:p w:rsidR="00824F59" w:rsidRPr="00093D2F" w:rsidRDefault="00824F59" w:rsidP="00824F59">
      <w:pPr>
        <w:jc w:val="both"/>
        <w:rPr>
          <w:sz w:val="26"/>
          <w:szCs w:val="26"/>
        </w:rPr>
      </w:pPr>
    </w:p>
    <w:tbl>
      <w:tblPr>
        <w:tblW w:w="10269" w:type="dxa"/>
        <w:tblLook w:val="01E0"/>
      </w:tblPr>
      <w:tblGrid>
        <w:gridCol w:w="5412"/>
        <w:gridCol w:w="4857"/>
      </w:tblGrid>
      <w:tr w:rsidR="00824F59" w:rsidRPr="00093D2F" w:rsidTr="005677B5">
        <w:tc>
          <w:tcPr>
            <w:tcW w:w="5412" w:type="dxa"/>
          </w:tcPr>
          <w:p w:rsidR="00824F59" w:rsidRPr="00093D2F" w:rsidRDefault="00824F59" w:rsidP="003B789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57" w:type="dxa"/>
          </w:tcPr>
          <w:p w:rsidR="00824F59" w:rsidRPr="00093D2F" w:rsidRDefault="00824F59" w:rsidP="005677B5">
            <w:pPr>
              <w:jc w:val="both"/>
              <w:rPr>
                <w:sz w:val="26"/>
                <w:szCs w:val="26"/>
              </w:rPr>
            </w:pPr>
          </w:p>
        </w:tc>
      </w:tr>
    </w:tbl>
    <w:p w:rsidR="00824F59" w:rsidRPr="00093D2F" w:rsidRDefault="001B0D48" w:rsidP="001B0D48">
      <w:pPr>
        <w:ind w:firstLine="709"/>
        <w:jc w:val="both"/>
        <w:rPr>
          <w:sz w:val="26"/>
          <w:szCs w:val="26"/>
        </w:rPr>
      </w:pPr>
      <w:r w:rsidRPr="00093D2F">
        <w:rPr>
          <w:sz w:val="26"/>
          <w:szCs w:val="26"/>
        </w:rPr>
        <w:t xml:space="preserve">На основании </w:t>
      </w:r>
      <w:r w:rsidR="00405482" w:rsidRPr="00093D2F">
        <w:rPr>
          <w:color w:val="000000"/>
          <w:sz w:val="26"/>
          <w:szCs w:val="26"/>
          <w:lang w:eastAsia="en-US"/>
        </w:rPr>
        <w:t>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9D7AB4" w:rsidRPr="00093D2F">
        <w:rPr>
          <w:sz w:val="26"/>
          <w:szCs w:val="26"/>
        </w:rPr>
        <w:t>,</w:t>
      </w:r>
      <w:r w:rsidR="003B789E" w:rsidRPr="00093D2F">
        <w:rPr>
          <w:sz w:val="26"/>
          <w:szCs w:val="26"/>
        </w:rPr>
        <w:t xml:space="preserve"> </w:t>
      </w:r>
      <w:r w:rsidRPr="00093D2F">
        <w:rPr>
          <w:sz w:val="26"/>
          <w:szCs w:val="26"/>
        </w:rPr>
        <w:t>ст. 43 Устава района администрация района</w:t>
      </w:r>
    </w:p>
    <w:p w:rsidR="00824F59" w:rsidRPr="00093D2F" w:rsidRDefault="00824F59" w:rsidP="00824F59">
      <w:pPr>
        <w:jc w:val="both"/>
        <w:rPr>
          <w:sz w:val="26"/>
          <w:szCs w:val="26"/>
        </w:rPr>
      </w:pPr>
      <w:r w:rsidRPr="00093D2F">
        <w:rPr>
          <w:b/>
          <w:sz w:val="26"/>
          <w:szCs w:val="26"/>
        </w:rPr>
        <w:t>ПОСТАНОВЛЯЕТ:</w:t>
      </w:r>
    </w:p>
    <w:p w:rsidR="009B34D8" w:rsidRPr="00093D2F" w:rsidRDefault="00DC2CDB" w:rsidP="009D7AB4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В</w:t>
      </w:r>
      <w:r w:rsidR="009D7AB4" w:rsidRPr="00093D2F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1B0D48" w:rsidRPr="00093D2F">
        <w:rPr>
          <w:sz w:val="26"/>
          <w:szCs w:val="26"/>
        </w:rPr>
        <w:t>риложени</w:t>
      </w:r>
      <w:r w:rsidR="00367652" w:rsidRPr="00093D2F">
        <w:rPr>
          <w:sz w:val="26"/>
          <w:szCs w:val="26"/>
        </w:rPr>
        <w:t>е</w:t>
      </w:r>
      <w:r w:rsidR="00A57099" w:rsidRPr="00093D2F">
        <w:rPr>
          <w:sz w:val="26"/>
          <w:szCs w:val="26"/>
        </w:rPr>
        <w:t xml:space="preserve"> к постановлению администрации района от </w:t>
      </w:r>
      <w:r w:rsidR="009D7AB4" w:rsidRPr="00093D2F">
        <w:rPr>
          <w:sz w:val="26"/>
          <w:szCs w:val="26"/>
        </w:rPr>
        <w:t>15</w:t>
      </w:r>
      <w:r w:rsidR="00A57099" w:rsidRPr="00093D2F">
        <w:rPr>
          <w:sz w:val="26"/>
          <w:szCs w:val="26"/>
        </w:rPr>
        <w:t xml:space="preserve"> августа 201</w:t>
      </w:r>
      <w:r w:rsidR="009D7AB4" w:rsidRPr="00093D2F">
        <w:rPr>
          <w:sz w:val="26"/>
          <w:szCs w:val="26"/>
        </w:rPr>
        <w:t>6</w:t>
      </w:r>
      <w:r w:rsidR="00A57099" w:rsidRPr="00093D2F">
        <w:rPr>
          <w:sz w:val="26"/>
          <w:szCs w:val="26"/>
        </w:rPr>
        <w:t xml:space="preserve"> года № </w:t>
      </w:r>
      <w:r w:rsidR="009D7AB4" w:rsidRPr="00093D2F">
        <w:rPr>
          <w:sz w:val="26"/>
          <w:szCs w:val="26"/>
        </w:rPr>
        <w:t>731</w:t>
      </w:r>
      <w:r w:rsidR="00A57099" w:rsidRPr="00093D2F">
        <w:rPr>
          <w:sz w:val="26"/>
          <w:szCs w:val="26"/>
        </w:rPr>
        <w:t xml:space="preserve"> «Перечень автомобильных дорог</w:t>
      </w:r>
      <w:r w:rsidR="009D7AB4" w:rsidRPr="00093D2F">
        <w:rPr>
          <w:sz w:val="26"/>
          <w:szCs w:val="26"/>
        </w:rPr>
        <w:t xml:space="preserve"> общего пользования местного значения</w:t>
      </w:r>
      <w:r w:rsidR="00A57099" w:rsidRPr="00093D2F">
        <w:rPr>
          <w:sz w:val="26"/>
          <w:szCs w:val="26"/>
        </w:rPr>
        <w:t>, дорожных сооружений Усть-К</w:t>
      </w:r>
      <w:r w:rsidR="009D7AB4" w:rsidRPr="00093D2F">
        <w:rPr>
          <w:sz w:val="26"/>
          <w:szCs w:val="26"/>
        </w:rPr>
        <w:t>убинского муниципального района»</w:t>
      </w:r>
      <w:r w:rsidR="00367652" w:rsidRPr="00093D2F">
        <w:rPr>
          <w:sz w:val="26"/>
          <w:szCs w:val="26"/>
        </w:rPr>
        <w:t xml:space="preserve"> внести следующие изменения</w:t>
      </w:r>
      <w:r w:rsidR="009D7AB4" w:rsidRPr="00093D2F">
        <w:rPr>
          <w:sz w:val="26"/>
          <w:szCs w:val="26"/>
        </w:rPr>
        <w:t>:</w:t>
      </w:r>
    </w:p>
    <w:p w:rsidR="00DC2CDB" w:rsidRDefault="006D2561" w:rsidP="006D2561">
      <w:pPr>
        <w:pStyle w:val="a3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6D2561">
        <w:rPr>
          <w:sz w:val="26"/>
          <w:szCs w:val="26"/>
        </w:rPr>
        <w:t xml:space="preserve">В </w:t>
      </w:r>
      <w:r w:rsidR="00DC2CDB">
        <w:rPr>
          <w:sz w:val="26"/>
          <w:szCs w:val="26"/>
        </w:rPr>
        <w:t>р</w:t>
      </w:r>
      <w:r w:rsidR="00460F79" w:rsidRPr="006D2561">
        <w:rPr>
          <w:sz w:val="26"/>
          <w:szCs w:val="26"/>
        </w:rPr>
        <w:t>аздел</w:t>
      </w:r>
      <w:r w:rsidRPr="006D2561">
        <w:rPr>
          <w:sz w:val="26"/>
          <w:szCs w:val="26"/>
        </w:rPr>
        <w:t>е</w:t>
      </w:r>
      <w:r w:rsidR="00460F79" w:rsidRPr="006D2561">
        <w:rPr>
          <w:sz w:val="26"/>
          <w:szCs w:val="26"/>
        </w:rPr>
        <w:t xml:space="preserve"> </w:t>
      </w:r>
      <w:r w:rsidR="00460F79" w:rsidRPr="006D2561">
        <w:rPr>
          <w:sz w:val="26"/>
          <w:szCs w:val="26"/>
          <w:lang w:val="en-US"/>
        </w:rPr>
        <w:t>I</w:t>
      </w:r>
      <w:r w:rsidR="00460F79" w:rsidRPr="006D2561">
        <w:rPr>
          <w:sz w:val="26"/>
          <w:szCs w:val="26"/>
        </w:rPr>
        <w:t xml:space="preserve"> </w:t>
      </w:r>
      <w:r w:rsidR="00093DB9" w:rsidRPr="006D2561">
        <w:rPr>
          <w:sz w:val="26"/>
          <w:szCs w:val="26"/>
        </w:rPr>
        <w:t>«</w:t>
      </w:r>
      <w:r w:rsidR="00460F79" w:rsidRPr="006D2561">
        <w:rPr>
          <w:sz w:val="26"/>
          <w:szCs w:val="26"/>
        </w:rPr>
        <w:t>Дороги, расположенные вне границ населенных пунктов</w:t>
      </w:r>
      <w:r w:rsidR="00093DB9" w:rsidRPr="006D2561">
        <w:rPr>
          <w:sz w:val="26"/>
          <w:szCs w:val="26"/>
        </w:rPr>
        <w:t>»</w:t>
      </w:r>
      <w:r w:rsidRPr="006D2561">
        <w:rPr>
          <w:sz w:val="26"/>
          <w:szCs w:val="26"/>
        </w:rPr>
        <w:t xml:space="preserve"> </w:t>
      </w:r>
      <w:r w:rsidR="00DC2CDB">
        <w:rPr>
          <w:sz w:val="26"/>
          <w:szCs w:val="26"/>
        </w:rPr>
        <w:tab/>
        <w:t>-</w:t>
      </w:r>
      <w:r w:rsidRPr="006D2561">
        <w:rPr>
          <w:sz w:val="26"/>
          <w:szCs w:val="26"/>
        </w:rPr>
        <w:t>строку 40 исключить</w:t>
      </w:r>
      <w:r w:rsidR="00DC2CDB">
        <w:rPr>
          <w:sz w:val="26"/>
          <w:szCs w:val="26"/>
        </w:rPr>
        <w:t>;</w:t>
      </w:r>
      <w:r w:rsidRPr="006D2561">
        <w:rPr>
          <w:sz w:val="26"/>
          <w:szCs w:val="26"/>
        </w:rPr>
        <w:t xml:space="preserve"> </w:t>
      </w:r>
    </w:p>
    <w:p w:rsidR="00460F79" w:rsidRPr="006D2561" w:rsidRDefault="00DC2CDB" w:rsidP="00DC2CDB">
      <w:pPr>
        <w:pStyle w:val="a3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6D2561" w:rsidRPr="006D2561">
        <w:rPr>
          <w:sz w:val="26"/>
          <w:szCs w:val="26"/>
        </w:rPr>
        <w:t xml:space="preserve">таблицу </w:t>
      </w:r>
      <w:r w:rsidR="00203208" w:rsidRPr="006D2561">
        <w:rPr>
          <w:sz w:val="26"/>
          <w:szCs w:val="26"/>
        </w:rPr>
        <w:t>дополнить строками</w:t>
      </w:r>
      <w:r>
        <w:rPr>
          <w:sz w:val="26"/>
          <w:szCs w:val="26"/>
        </w:rPr>
        <w:t xml:space="preserve"> 84-128 следующего содержания:</w:t>
      </w:r>
    </w:p>
    <w:tbl>
      <w:tblPr>
        <w:tblW w:w="9371" w:type="dxa"/>
        <w:tblInd w:w="93" w:type="dxa"/>
        <w:tblLook w:val="04A0"/>
      </w:tblPr>
      <w:tblGrid>
        <w:gridCol w:w="636"/>
        <w:gridCol w:w="2044"/>
        <w:gridCol w:w="1002"/>
        <w:gridCol w:w="2934"/>
        <w:gridCol w:w="858"/>
        <w:gridCol w:w="1273"/>
        <w:gridCol w:w="624"/>
      </w:tblGrid>
      <w:tr w:rsidR="00A01F13" w:rsidRPr="00093D2F" w:rsidTr="00093DB9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3DB9" w:rsidRPr="00093D2F" w:rsidRDefault="00093DB9" w:rsidP="00093DB9">
            <w:pPr>
              <w:pStyle w:val="a3"/>
              <w:ind w:left="567" w:hanging="518"/>
              <w:jc w:val="both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«</w:t>
            </w:r>
          </w:p>
          <w:p w:rsidR="00203208" w:rsidRPr="00093D2F" w:rsidRDefault="00203208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84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208" w:rsidRPr="00093D2F" w:rsidRDefault="00E608E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Капелино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208" w:rsidRPr="00093D2F" w:rsidRDefault="00203208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208" w:rsidRPr="00093D2F" w:rsidRDefault="00203208" w:rsidP="00E608E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</w:t>
            </w:r>
            <w:r w:rsidR="00E608E1" w:rsidRPr="00093D2F">
              <w:rPr>
                <w:color w:val="000000"/>
                <w:sz w:val="26"/>
                <w:szCs w:val="26"/>
              </w:rPr>
              <w:t>Богородское сп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208" w:rsidRPr="00093D2F" w:rsidRDefault="00203208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208" w:rsidRPr="00093D2F" w:rsidRDefault="00E608E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0,2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208" w:rsidRPr="00093D2F" w:rsidRDefault="00203208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08E1" w:rsidRPr="00093D2F" w:rsidRDefault="00E608E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85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08E1" w:rsidRPr="00093D2F" w:rsidRDefault="00E608E1" w:rsidP="00E608E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Кулаково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08E1" w:rsidRPr="00093D2F" w:rsidRDefault="00E608E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08E1" w:rsidRPr="00093D2F" w:rsidRDefault="00E608E1" w:rsidP="00E608E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Богородское сп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08E1" w:rsidRPr="00093D2F" w:rsidRDefault="00E608E1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08E1" w:rsidRPr="00093D2F" w:rsidRDefault="00E608E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08E1" w:rsidRPr="00093D2F" w:rsidRDefault="00E608E1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08E1" w:rsidRPr="00093D2F" w:rsidRDefault="00211499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86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08E1" w:rsidRPr="00093D2F" w:rsidRDefault="00211499" w:rsidP="00E608E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Порохово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08E1" w:rsidRPr="00093D2F" w:rsidRDefault="004B1A3A" w:rsidP="00F954A6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пгс</w:t>
            </w:r>
            <w:r w:rsidR="00211499" w:rsidRPr="00093D2F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08E1" w:rsidRPr="00093D2F" w:rsidRDefault="00211499" w:rsidP="0021149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Высоковское </w:t>
            </w:r>
            <w:r w:rsidR="004B1A3A" w:rsidRPr="00093D2F">
              <w:rPr>
                <w:color w:val="000000"/>
                <w:sz w:val="26"/>
                <w:szCs w:val="26"/>
              </w:rPr>
              <w:t>сп, Филисовский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08E1" w:rsidRPr="00093D2F" w:rsidRDefault="00E608E1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08E1" w:rsidRPr="00093D2F" w:rsidRDefault="00211499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0,8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08E1" w:rsidRPr="00093D2F" w:rsidRDefault="00E608E1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499" w:rsidRPr="00093D2F" w:rsidRDefault="00211499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87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499" w:rsidRPr="00093D2F" w:rsidRDefault="00211499" w:rsidP="00E608E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Заборье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499" w:rsidRPr="00093D2F" w:rsidRDefault="00F954A6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499" w:rsidRPr="00093D2F" w:rsidRDefault="00F954A6" w:rsidP="0021149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Высоковское </w:t>
            </w:r>
            <w:r w:rsidR="004B1A3A" w:rsidRPr="00093D2F">
              <w:rPr>
                <w:color w:val="000000"/>
                <w:sz w:val="26"/>
                <w:szCs w:val="26"/>
              </w:rPr>
              <w:t>сп, Филисовский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499" w:rsidRPr="00093D2F" w:rsidRDefault="00211499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499" w:rsidRPr="00093D2F" w:rsidRDefault="00F954A6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1,3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1499" w:rsidRPr="00093D2F" w:rsidRDefault="00211499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54A6" w:rsidRPr="00093D2F" w:rsidRDefault="00F954A6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88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54A6" w:rsidRPr="00093D2F" w:rsidRDefault="00F954A6" w:rsidP="00E608E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Петраково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54A6" w:rsidRPr="00093D2F" w:rsidRDefault="00F954A6" w:rsidP="00F954A6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54A6" w:rsidRPr="00093D2F" w:rsidRDefault="00F954A6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Высоковское </w:t>
            </w:r>
            <w:r w:rsidR="004B1A3A" w:rsidRPr="00093D2F">
              <w:rPr>
                <w:color w:val="000000"/>
                <w:sz w:val="26"/>
                <w:szCs w:val="26"/>
              </w:rPr>
              <w:t>сп, Филисовский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54A6" w:rsidRPr="00093D2F" w:rsidRDefault="00F954A6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54A6" w:rsidRPr="00093D2F" w:rsidRDefault="00F954A6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0,8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54A6" w:rsidRPr="00093D2F" w:rsidRDefault="00F954A6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5B1" w:rsidRPr="00093D2F" w:rsidRDefault="00CC75B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lastRenderedPageBreak/>
              <w:t>89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5B1" w:rsidRPr="00093D2F" w:rsidRDefault="00CC75B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Климушино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5B1" w:rsidRPr="00093D2F" w:rsidRDefault="00CC75B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5B1" w:rsidRPr="00093D2F" w:rsidRDefault="00CC75B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Филисовский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5B1" w:rsidRPr="00093D2F" w:rsidRDefault="00CC75B1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5B1" w:rsidRPr="00093D2F" w:rsidRDefault="00CC75B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0,3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5B1" w:rsidRPr="00093D2F" w:rsidRDefault="00CC75B1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90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E608E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Белавино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Филисовский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1,6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91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E608E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Ивакино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Филисовский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0,4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92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E608E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Ельцино – Дмитриево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Филисовский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3,5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93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E608E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Гульево –  Большая Верхотина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1,2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94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E608E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Лавы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0,3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95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E608E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Кобелево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96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E608E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Подъезд к Погост-Лука – Потепалово – Прилуки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1,3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97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E608E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Залесье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98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D0285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Перхурьево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0,2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99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D0285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Кузнецово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FB33A8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</w:t>
            </w:r>
            <w:r w:rsidR="00FB33A8" w:rsidRPr="00093D2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D0285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Малое Линяково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0,1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lastRenderedPageBreak/>
              <w:t>101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D0285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Зубарево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0,1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102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D0285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Сергеевское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0,7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103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D0285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Гульево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104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D0285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Тетериново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1,0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105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D0285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Власьево-Пахотино-Новое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1,4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106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D0285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Бурцево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1,0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CC75B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107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D0285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Большое Линяково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1,8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0144E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108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0144E1" w:rsidP="00D0285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Крылово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0144E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0144E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Троицкое СП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934DE9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3CC" w:rsidRPr="00093D2F" w:rsidRDefault="008F33C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109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D0285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Федорково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Троицкое СП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0,15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110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D0285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Шамбово – Дор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Троицкое СП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1,5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111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D0285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Михайловская – Соколово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Троицкое СП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1,2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112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D0285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Афанасовская – Голенинская  – Алюнинская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Троицкое СП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1,0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B11" w:rsidRPr="00093D2F" w:rsidRDefault="001C6B11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1F13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F13" w:rsidRPr="00093D2F" w:rsidRDefault="00A01F13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113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F13" w:rsidRPr="00093D2F" w:rsidRDefault="00A01F13" w:rsidP="00A01F13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Бережное – Рубеж – Мартьяновская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F13" w:rsidRPr="00093D2F" w:rsidRDefault="00A01F13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F13" w:rsidRPr="00093D2F" w:rsidRDefault="00A01F13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Троицкое СП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F13" w:rsidRPr="00093D2F" w:rsidRDefault="00A01F13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F13" w:rsidRPr="00093D2F" w:rsidRDefault="00A01F13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3,0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F13" w:rsidRPr="00093D2F" w:rsidRDefault="00A01F13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638B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638B" w:rsidRPr="00093D2F" w:rsidRDefault="00E2638B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114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638B" w:rsidRPr="00093D2F" w:rsidRDefault="00E2638B" w:rsidP="00A01F13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Михайловская – Кузьминская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638B" w:rsidRPr="00093D2F" w:rsidRDefault="00E2638B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638B" w:rsidRPr="00093D2F" w:rsidRDefault="00E2638B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</w:t>
            </w:r>
            <w:r w:rsidRPr="00093D2F">
              <w:rPr>
                <w:color w:val="000000"/>
                <w:sz w:val="26"/>
                <w:szCs w:val="26"/>
              </w:rPr>
              <w:lastRenderedPageBreak/>
              <w:t>Троицкое СП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638B" w:rsidRPr="00093D2F" w:rsidRDefault="00E2638B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3DB9" w:rsidRPr="00093D2F" w:rsidRDefault="00E2638B" w:rsidP="0097228C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1,9</w:t>
            </w:r>
          </w:p>
          <w:p w:rsidR="00E2638B" w:rsidRPr="00093D2F" w:rsidRDefault="00E2638B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638B" w:rsidRPr="00093D2F" w:rsidRDefault="00E2638B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97228C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lastRenderedPageBreak/>
              <w:t>115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A01F13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Родионово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97228C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Устьянское, Никольский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97228C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0,1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97228C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116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97228C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Шабарово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Устьянское, Никольский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97228C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0,04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97228C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117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40124C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Подъезд к д. </w:t>
            </w:r>
            <w:r w:rsidR="0040124C" w:rsidRPr="00093D2F">
              <w:rPr>
                <w:color w:val="000000"/>
                <w:sz w:val="26"/>
                <w:szCs w:val="26"/>
              </w:rPr>
              <w:t>Юково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Устьянское, Никольский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40124C" w:rsidP="0097228C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0,22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97228C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40124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118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40124C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Подъезд к д. </w:t>
            </w:r>
            <w:r w:rsidR="0040124C" w:rsidRPr="00093D2F">
              <w:rPr>
                <w:color w:val="000000"/>
                <w:sz w:val="26"/>
                <w:szCs w:val="26"/>
              </w:rPr>
              <w:t>Маслово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Устьянское, Никольский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40124C" w:rsidP="0097228C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1,9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97228C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40124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119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40124C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Подъезд к д. </w:t>
            </w:r>
            <w:r w:rsidR="0040124C" w:rsidRPr="00093D2F">
              <w:rPr>
                <w:color w:val="000000"/>
                <w:sz w:val="26"/>
                <w:szCs w:val="26"/>
              </w:rPr>
              <w:t>Сянино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Устьянское, Никольский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40124C" w:rsidP="0097228C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28C" w:rsidRPr="00093D2F" w:rsidRDefault="0097228C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C7E3F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7E3F" w:rsidRPr="00093D2F" w:rsidRDefault="006C7E3F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7E3F" w:rsidRPr="00093D2F" w:rsidRDefault="006C7E3F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Вельцево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7E3F" w:rsidRPr="00093D2F" w:rsidRDefault="006C7E3F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7E3F" w:rsidRPr="00093D2F" w:rsidRDefault="006C7E3F" w:rsidP="00085D8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7E3F" w:rsidRPr="00093D2F" w:rsidRDefault="006C7E3F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7E3F" w:rsidRPr="00093D2F" w:rsidRDefault="006C7E3F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0,6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7E3F" w:rsidRPr="00093D2F" w:rsidRDefault="006C7E3F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085D89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D89" w:rsidRPr="00093D2F" w:rsidRDefault="00085D89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121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D89" w:rsidRPr="00093D2F" w:rsidRDefault="00085D89" w:rsidP="00FC6900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Шилово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D89" w:rsidRPr="00093D2F" w:rsidRDefault="00085D89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D89" w:rsidRPr="00093D2F" w:rsidRDefault="00085D89" w:rsidP="00085D8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D89" w:rsidRPr="00093D2F" w:rsidRDefault="00085D89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D89" w:rsidRPr="00093D2F" w:rsidRDefault="00085D89" w:rsidP="0097228C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0,87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D89" w:rsidRPr="00093D2F" w:rsidRDefault="00085D89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085D89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D89" w:rsidRPr="00093D2F" w:rsidRDefault="00085D89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122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D89" w:rsidRPr="00093D2F" w:rsidRDefault="00085D89" w:rsidP="00085D8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Подъезд к д. Кокоурево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D89" w:rsidRPr="00093D2F" w:rsidRDefault="00085D89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D89" w:rsidRPr="00093D2F" w:rsidRDefault="00085D89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D89" w:rsidRPr="00093D2F" w:rsidRDefault="00085D89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D89" w:rsidRPr="00093D2F" w:rsidRDefault="00085D89" w:rsidP="0097228C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0,7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D89" w:rsidRPr="00093D2F" w:rsidRDefault="00085D89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924C00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6D2561" w:rsidP="005677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123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924C00" w:rsidP="00A01F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Подъезд к д. Пакутино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924C00" w:rsidP="005677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924C00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</w:t>
            </w:r>
            <w:r>
              <w:rPr>
                <w:color w:val="000000"/>
                <w:sz w:val="26"/>
                <w:szCs w:val="26"/>
              </w:rPr>
              <w:t>, Заднесельский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924C00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924C00" w:rsidP="0097228C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0,37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924C00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924C00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6D2561" w:rsidP="005677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124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924C00" w:rsidP="00A01F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Подъезд к д. Семеринское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924C00" w:rsidP="005677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924C00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</w:t>
            </w:r>
            <w:r>
              <w:rPr>
                <w:color w:val="000000"/>
                <w:sz w:val="26"/>
                <w:szCs w:val="26"/>
              </w:rPr>
              <w:t>, Заднесельский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924C00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924C00" w:rsidP="0097228C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0,27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924C00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924C00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6D2561" w:rsidP="005677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125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924C00" w:rsidP="00A01F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Подъезд к д. Кузнецово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924C00" w:rsidP="005677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924C00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</w:t>
            </w:r>
            <w:r>
              <w:rPr>
                <w:color w:val="000000"/>
                <w:sz w:val="26"/>
                <w:szCs w:val="26"/>
              </w:rPr>
              <w:t>, Заднесельский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924C00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924C00" w:rsidP="0097228C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0,3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4C00" w:rsidRPr="00093D2F" w:rsidRDefault="00924C00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1444FD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44FD" w:rsidRPr="00093D2F" w:rsidRDefault="006D2561" w:rsidP="005677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126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44FD" w:rsidRDefault="001444FD" w:rsidP="00A01F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Подъезд к д. Осилково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44FD" w:rsidRDefault="001444FD" w:rsidP="005677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44FD" w:rsidRPr="00093D2F" w:rsidRDefault="001444FD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</w:t>
            </w:r>
            <w:r>
              <w:rPr>
                <w:color w:val="000000"/>
                <w:sz w:val="26"/>
                <w:szCs w:val="26"/>
              </w:rPr>
              <w:t>, Заднесельский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44FD" w:rsidRPr="00093D2F" w:rsidRDefault="001444F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44FD" w:rsidRDefault="001444FD" w:rsidP="0097228C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0,03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44FD" w:rsidRPr="00093D2F" w:rsidRDefault="001444F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4541A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41A" w:rsidRPr="00093D2F" w:rsidRDefault="006D2561" w:rsidP="005677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127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41A" w:rsidRDefault="0064541A" w:rsidP="0064541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Сухая Вереть – </w:t>
            </w:r>
            <w:r>
              <w:rPr>
                <w:color w:val="000000"/>
                <w:sz w:val="26"/>
                <w:szCs w:val="26"/>
              </w:rPr>
              <w:lastRenderedPageBreak/>
              <w:t>Шолохово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41A" w:rsidRDefault="0064541A" w:rsidP="005677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41A" w:rsidRPr="00093D2F" w:rsidRDefault="0064541A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Вологодская область, </w:t>
            </w:r>
            <w:r w:rsidRPr="00093D2F">
              <w:rPr>
                <w:color w:val="000000"/>
                <w:sz w:val="26"/>
                <w:szCs w:val="26"/>
              </w:rPr>
              <w:lastRenderedPageBreak/>
              <w:t>Усть-Кубинский район, СП Устьянское</w:t>
            </w:r>
            <w:r>
              <w:rPr>
                <w:color w:val="000000"/>
                <w:sz w:val="26"/>
                <w:szCs w:val="26"/>
              </w:rPr>
              <w:t>, Заднесельский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41A" w:rsidRPr="00093D2F" w:rsidRDefault="0064541A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41A" w:rsidRDefault="0064541A" w:rsidP="0097228C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0,7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41A" w:rsidRPr="00093D2F" w:rsidRDefault="0064541A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4541A" w:rsidRPr="00093D2F" w:rsidTr="00093DB9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41A" w:rsidRPr="00093D2F" w:rsidRDefault="006D2561" w:rsidP="005677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128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41A" w:rsidRDefault="0064541A" w:rsidP="00A01F1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Погорелово – Тулпаново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41A" w:rsidRDefault="0064541A" w:rsidP="005677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41A" w:rsidRPr="00093D2F" w:rsidRDefault="0064541A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</w:t>
            </w:r>
            <w:r>
              <w:rPr>
                <w:color w:val="000000"/>
                <w:sz w:val="26"/>
                <w:szCs w:val="26"/>
              </w:rPr>
              <w:t>, Заднесельский сс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41A" w:rsidRPr="00093D2F" w:rsidRDefault="0064541A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41A" w:rsidRDefault="0064541A" w:rsidP="0097228C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1,2</w:t>
            </w:r>
            <w:r w:rsidR="009527B0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41A" w:rsidRPr="00093D2F" w:rsidRDefault="0064541A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093DB9" w:rsidRPr="00093D2F" w:rsidRDefault="00DC2CDB" w:rsidP="00DC2CDB">
      <w:pPr>
        <w:pStyle w:val="a3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093DB9" w:rsidRPr="00093D2F">
        <w:rPr>
          <w:sz w:val="26"/>
          <w:szCs w:val="26"/>
        </w:rPr>
        <w:t>Р</w:t>
      </w:r>
      <w:r w:rsidR="00613CDE" w:rsidRPr="00093D2F">
        <w:rPr>
          <w:sz w:val="26"/>
          <w:szCs w:val="26"/>
        </w:rPr>
        <w:t xml:space="preserve">аздел </w:t>
      </w:r>
      <w:r w:rsidR="00613CDE" w:rsidRPr="00093D2F">
        <w:rPr>
          <w:sz w:val="26"/>
          <w:szCs w:val="26"/>
          <w:lang w:val="en-US"/>
        </w:rPr>
        <w:t>II</w:t>
      </w:r>
      <w:r w:rsidR="00613CDE" w:rsidRPr="00093D2F">
        <w:rPr>
          <w:sz w:val="26"/>
          <w:szCs w:val="26"/>
        </w:rPr>
        <w:t xml:space="preserve"> </w:t>
      </w:r>
      <w:r w:rsidR="00093DB9" w:rsidRPr="00093D2F">
        <w:rPr>
          <w:sz w:val="26"/>
          <w:szCs w:val="26"/>
        </w:rPr>
        <w:t>«</w:t>
      </w:r>
      <w:r w:rsidR="00613CDE" w:rsidRPr="00093D2F">
        <w:rPr>
          <w:sz w:val="26"/>
          <w:szCs w:val="26"/>
        </w:rPr>
        <w:t>Дороги, расположенные в границах населенных пунктов</w:t>
      </w:r>
      <w:r>
        <w:rPr>
          <w:sz w:val="26"/>
          <w:szCs w:val="26"/>
        </w:rPr>
        <w:t xml:space="preserve">» дополнить </w:t>
      </w:r>
      <w:r w:rsidR="00093DB9" w:rsidRPr="00093D2F">
        <w:rPr>
          <w:sz w:val="26"/>
          <w:szCs w:val="26"/>
        </w:rPr>
        <w:t>строками</w:t>
      </w:r>
      <w:r>
        <w:rPr>
          <w:sz w:val="26"/>
          <w:szCs w:val="26"/>
        </w:rPr>
        <w:t xml:space="preserve"> 172-243 следующего содержания</w:t>
      </w:r>
      <w:r w:rsidR="00093DB9" w:rsidRPr="00093D2F">
        <w:rPr>
          <w:sz w:val="26"/>
          <w:szCs w:val="26"/>
        </w:rPr>
        <w:t>:</w:t>
      </w:r>
    </w:p>
    <w:tbl>
      <w:tblPr>
        <w:tblW w:w="9371" w:type="dxa"/>
        <w:tblInd w:w="93" w:type="dxa"/>
        <w:tblLook w:val="04A0"/>
      </w:tblPr>
      <w:tblGrid>
        <w:gridCol w:w="636"/>
        <w:gridCol w:w="2077"/>
        <w:gridCol w:w="901"/>
        <w:gridCol w:w="3064"/>
        <w:gridCol w:w="850"/>
        <w:gridCol w:w="1276"/>
        <w:gridCol w:w="567"/>
      </w:tblGrid>
      <w:tr w:rsidR="00DC1685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1685" w:rsidRPr="00093D2F" w:rsidRDefault="00DC1685" w:rsidP="00093DB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« 17</w:t>
            </w:r>
            <w:r w:rsidRPr="00093D2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1685" w:rsidRPr="00093D2F" w:rsidRDefault="00DC1685" w:rsidP="00093DB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Ветеранов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1685" w:rsidRPr="00093D2F" w:rsidRDefault="00DC1685" w:rsidP="005770D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1685" w:rsidRPr="00093D2F" w:rsidRDefault="00DC1685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Троицкое СП</w:t>
            </w:r>
            <w:r w:rsidR="00D858C9" w:rsidRPr="00093D2F">
              <w:rPr>
                <w:color w:val="000000"/>
                <w:sz w:val="26"/>
                <w:szCs w:val="26"/>
              </w:rPr>
              <w:t>, с. Бережное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1685" w:rsidRPr="00093D2F" w:rsidRDefault="00DC1685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1685" w:rsidRPr="00093D2F" w:rsidRDefault="00DC1685" w:rsidP="00A1587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1685" w:rsidRPr="00093D2F" w:rsidRDefault="00DC1685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B1831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5677B5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173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EB183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Молчанова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Троицкое СП, с. Бережное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A1587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B1831" w:rsidRPr="00093D2F" w:rsidTr="006F5760">
        <w:trPr>
          <w:trHeight w:val="42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5677B5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174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EB183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Южная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Троицкое СП, с. Бережное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A1587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B1831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5677B5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175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EB183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переулок Прибрежный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Троицкое СП, с. Бережное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A1587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B1831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093DB9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176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DC168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Лысковская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5770D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D858C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Троицкое СП, д. Лысковская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A1587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831" w:rsidRPr="00093D2F" w:rsidRDefault="00EB1831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BC01A1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177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Дорога улица д. Кузьминская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</w:t>
            </w:r>
            <w:r>
              <w:rPr>
                <w:color w:val="000000"/>
                <w:sz w:val="26"/>
                <w:szCs w:val="26"/>
              </w:rPr>
              <w:t>Троицкое сп</w:t>
            </w:r>
            <w:r w:rsidRPr="00D02249">
              <w:rPr>
                <w:color w:val="000000"/>
                <w:sz w:val="26"/>
                <w:szCs w:val="26"/>
              </w:rPr>
              <w:t xml:space="preserve">, </w:t>
            </w:r>
            <w:r>
              <w:rPr>
                <w:color w:val="000000"/>
                <w:sz w:val="26"/>
                <w:szCs w:val="26"/>
              </w:rPr>
              <w:t>д. Кузьминская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BC01A1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178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Дорога улица д. Рубеж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</w:t>
            </w:r>
            <w:r>
              <w:rPr>
                <w:color w:val="000000"/>
                <w:sz w:val="26"/>
                <w:szCs w:val="26"/>
              </w:rPr>
              <w:t>Троицкое сп</w:t>
            </w:r>
            <w:r w:rsidRPr="00D02249">
              <w:rPr>
                <w:color w:val="000000"/>
                <w:sz w:val="26"/>
                <w:szCs w:val="26"/>
              </w:rPr>
              <w:t xml:space="preserve">, </w:t>
            </w:r>
            <w:r>
              <w:rPr>
                <w:color w:val="000000"/>
                <w:sz w:val="26"/>
                <w:szCs w:val="26"/>
              </w:rPr>
              <w:t>д. Рубеж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BC01A1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179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Дорога улица д. Мартьяновская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</w:t>
            </w:r>
            <w:r>
              <w:rPr>
                <w:color w:val="000000"/>
                <w:sz w:val="26"/>
                <w:szCs w:val="26"/>
              </w:rPr>
              <w:t>Троицкое сп</w:t>
            </w:r>
            <w:r w:rsidRPr="00D02249">
              <w:rPr>
                <w:color w:val="000000"/>
                <w:sz w:val="26"/>
                <w:szCs w:val="26"/>
              </w:rPr>
              <w:t xml:space="preserve">, </w:t>
            </w:r>
            <w:r>
              <w:rPr>
                <w:color w:val="000000"/>
                <w:sz w:val="26"/>
                <w:szCs w:val="26"/>
              </w:rPr>
              <w:t>д. Мартьяновская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BC01A1">
        <w:trPr>
          <w:trHeight w:val="28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180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Дорога улица Центральная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</w:t>
            </w:r>
            <w:r>
              <w:rPr>
                <w:color w:val="000000"/>
                <w:sz w:val="26"/>
                <w:szCs w:val="26"/>
              </w:rPr>
              <w:t>Троицкое сп</w:t>
            </w:r>
            <w:r w:rsidRPr="00D02249">
              <w:rPr>
                <w:color w:val="000000"/>
                <w:sz w:val="26"/>
                <w:szCs w:val="26"/>
              </w:rPr>
              <w:t xml:space="preserve">, </w:t>
            </w:r>
            <w:r>
              <w:rPr>
                <w:color w:val="000000"/>
                <w:sz w:val="26"/>
                <w:szCs w:val="26"/>
              </w:rPr>
              <w:t>д. Федоровская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BC01A1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181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Дорога улица Центральная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</w:t>
            </w:r>
            <w:r>
              <w:rPr>
                <w:color w:val="000000"/>
                <w:sz w:val="26"/>
                <w:szCs w:val="26"/>
              </w:rPr>
              <w:t>Троицкое сп</w:t>
            </w:r>
            <w:r w:rsidRPr="00D02249">
              <w:rPr>
                <w:color w:val="000000"/>
                <w:sz w:val="26"/>
                <w:szCs w:val="26"/>
              </w:rPr>
              <w:t xml:space="preserve">, </w:t>
            </w:r>
            <w:r>
              <w:rPr>
                <w:color w:val="000000"/>
                <w:sz w:val="26"/>
                <w:szCs w:val="26"/>
              </w:rPr>
              <w:t>д. Ивановская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BC01A1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lastRenderedPageBreak/>
              <w:t>182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Дорога улица Центральная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</w:t>
            </w:r>
            <w:r>
              <w:rPr>
                <w:color w:val="000000"/>
                <w:sz w:val="26"/>
                <w:szCs w:val="26"/>
              </w:rPr>
              <w:t>Троицкое сп</w:t>
            </w:r>
            <w:r w:rsidRPr="00D02249">
              <w:rPr>
                <w:color w:val="000000"/>
                <w:sz w:val="26"/>
                <w:szCs w:val="26"/>
              </w:rPr>
              <w:t xml:space="preserve">, </w:t>
            </w:r>
            <w:r>
              <w:rPr>
                <w:color w:val="000000"/>
                <w:sz w:val="26"/>
                <w:szCs w:val="26"/>
              </w:rPr>
              <w:t>д. Острецово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BC01A1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183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Дорога улица д. Анциферовская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</w:t>
            </w:r>
            <w:r>
              <w:rPr>
                <w:color w:val="000000"/>
                <w:sz w:val="26"/>
                <w:szCs w:val="26"/>
              </w:rPr>
              <w:t>Троицкое сп</w:t>
            </w:r>
            <w:r w:rsidRPr="00D02249">
              <w:rPr>
                <w:color w:val="000000"/>
                <w:sz w:val="26"/>
                <w:szCs w:val="26"/>
              </w:rPr>
              <w:t xml:space="preserve">, </w:t>
            </w:r>
            <w:r>
              <w:rPr>
                <w:color w:val="000000"/>
                <w:sz w:val="26"/>
                <w:szCs w:val="26"/>
              </w:rPr>
              <w:t>д. Анциферовская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BC01A1">
        <w:trPr>
          <w:trHeight w:val="42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184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Дорога улица д. Соколово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</w:t>
            </w:r>
            <w:r>
              <w:rPr>
                <w:color w:val="000000"/>
                <w:sz w:val="26"/>
                <w:szCs w:val="26"/>
              </w:rPr>
              <w:t>Троицкое сп</w:t>
            </w:r>
            <w:r w:rsidRPr="00D02249">
              <w:rPr>
                <w:color w:val="000000"/>
                <w:sz w:val="26"/>
                <w:szCs w:val="26"/>
              </w:rPr>
              <w:t xml:space="preserve">, </w:t>
            </w:r>
            <w:r>
              <w:rPr>
                <w:color w:val="000000"/>
                <w:sz w:val="26"/>
                <w:szCs w:val="26"/>
              </w:rPr>
              <w:t>д. Соколово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BC01A1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185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Дорога улица д. Алюнинская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</w:t>
            </w:r>
            <w:r>
              <w:rPr>
                <w:color w:val="000000"/>
                <w:sz w:val="26"/>
                <w:szCs w:val="26"/>
              </w:rPr>
              <w:t>Троицкое сп</w:t>
            </w:r>
            <w:r w:rsidRPr="00D02249">
              <w:rPr>
                <w:color w:val="000000"/>
                <w:sz w:val="26"/>
                <w:szCs w:val="26"/>
              </w:rPr>
              <w:t xml:space="preserve">, </w:t>
            </w:r>
            <w:r>
              <w:rPr>
                <w:color w:val="000000"/>
                <w:sz w:val="26"/>
                <w:szCs w:val="26"/>
              </w:rPr>
              <w:t>д. Алюнинская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BC01A1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186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Дорога улица д. Голенинская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</w:t>
            </w:r>
            <w:r>
              <w:rPr>
                <w:color w:val="000000"/>
                <w:sz w:val="26"/>
                <w:szCs w:val="26"/>
              </w:rPr>
              <w:t>Троицкое сп</w:t>
            </w:r>
            <w:r w:rsidRPr="00D02249">
              <w:rPr>
                <w:color w:val="000000"/>
                <w:sz w:val="26"/>
                <w:szCs w:val="26"/>
              </w:rPr>
              <w:t xml:space="preserve">, </w:t>
            </w:r>
            <w:r>
              <w:rPr>
                <w:color w:val="000000"/>
                <w:sz w:val="26"/>
                <w:szCs w:val="26"/>
              </w:rPr>
              <w:t>д. Голенинская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BC01A1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187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Дорога улица Центральная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</w:t>
            </w:r>
            <w:r>
              <w:rPr>
                <w:color w:val="000000"/>
                <w:sz w:val="26"/>
                <w:szCs w:val="26"/>
              </w:rPr>
              <w:t>Троицкое сп</w:t>
            </w:r>
            <w:r w:rsidRPr="00D02249">
              <w:rPr>
                <w:color w:val="000000"/>
                <w:sz w:val="26"/>
                <w:szCs w:val="26"/>
              </w:rPr>
              <w:t xml:space="preserve">, </w:t>
            </w:r>
            <w:r>
              <w:rPr>
                <w:color w:val="000000"/>
                <w:sz w:val="26"/>
                <w:szCs w:val="26"/>
              </w:rPr>
              <w:t>д. Крылово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543202">
        <w:trPr>
          <w:trHeight w:val="96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188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DC168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Дорога ул. Кооперативная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>
            <w:r w:rsidRPr="00D77D2D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43202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СП Устьянское, </w:t>
            </w:r>
            <w:r>
              <w:rPr>
                <w:color w:val="000000"/>
                <w:sz w:val="26"/>
                <w:szCs w:val="26"/>
              </w:rPr>
              <w:t>с. Устье</w:t>
            </w:r>
            <w:r w:rsidRPr="00093D2F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A1587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189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DC168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Дорога ул. Радужная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>
            <w:r w:rsidRPr="00D77D2D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43202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СП Устьянское, </w:t>
            </w:r>
            <w:r>
              <w:rPr>
                <w:color w:val="000000"/>
                <w:sz w:val="26"/>
                <w:szCs w:val="26"/>
              </w:rPr>
              <w:t>с. Устье</w:t>
            </w:r>
            <w:r w:rsidRPr="00093D2F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A1587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190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DC168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Северная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Устьянское, Никольский СС</w:t>
            </w:r>
            <w:r>
              <w:rPr>
                <w:color w:val="000000"/>
                <w:sz w:val="26"/>
                <w:szCs w:val="26"/>
              </w:rPr>
              <w:t>, д. Родионово</w:t>
            </w:r>
            <w:r w:rsidRPr="00093D2F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A1587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6F5760">
        <w:trPr>
          <w:trHeight w:val="12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191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DC168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Шабарово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Устьянское, Никольский СС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A1587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6D2561">
        <w:trPr>
          <w:trHeight w:val="28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192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40124C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Юково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Устьянское, Никольский СС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A1587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40124C">
        <w:trPr>
          <w:trHeight w:val="25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193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40124C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Маслово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Устьянское, Никольский СС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A1587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lastRenderedPageBreak/>
              <w:t>194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40124C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Сянино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Устьянское, Никольский СС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A1587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195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40124C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Волосово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Устьянское, Никольский СС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A1587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196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FC6900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Вечеслово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Устьянское, Никольский СС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A1587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6F5760">
        <w:trPr>
          <w:trHeight w:val="42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197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FC6900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Жуково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  <w:p w:rsidR="0087727D" w:rsidRPr="00093D2F" w:rsidRDefault="0087727D" w:rsidP="00E47F68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Устьянское, Никольский СС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A1587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543202">
        <w:trPr>
          <w:trHeight w:val="41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198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7C0A8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Центральная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  <w:p w:rsidR="0087727D" w:rsidRPr="00093D2F" w:rsidRDefault="0087727D" w:rsidP="005677B5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E47F68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Устьянское, д. Гоманиха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A1587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199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7C0A8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Новая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  <w:p w:rsidR="0087727D" w:rsidRPr="00093D2F" w:rsidRDefault="0087727D" w:rsidP="005677B5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DB335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Устьянское, с. Никола-Корень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A1587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200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DB335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Зеленая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  <w:p w:rsidR="0087727D" w:rsidRPr="00093D2F" w:rsidRDefault="0087727D" w:rsidP="005677B5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Устьянское, с. Никола-Корень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A1587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201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7C0A8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Коровино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  <w:p w:rsidR="0087727D" w:rsidRPr="00093D2F" w:rsidRDefault="0087727D" w:rsidP="005677B5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857D6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Устьянское, д. Коровино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A1587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202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857D6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Кокошеница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  <w:p w:rsidR="0087727D" w:rsidRPr="00093D2F" w:rsidRDefault="0087727D" w:rsidP="005677B5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857D6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Устьянское, д. Кокошеница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A1587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0,27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203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857D6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Овражная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387CA8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Устьянское, с. Устье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A15877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6D2561">
        <w:trPr>
          <w:trHeight w:val="28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204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Шелково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СС, д. Шелково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87727D">
        <w:trPr>
          <w:trHeight w:val="28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205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085D8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Шилово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085D8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Высоковское сп, Митенский СС, д. </w:t>
            </w:r>
            <w:r w:rsidRPr="00093D2F">
              <w:rPr>
                <w:color w:val="000000"/>
                <w:sz w:val="26"/>
                <w:szCs w:val="26"/>
              </w:rPr>
              <w:lastRenderedPageBreak/>
              <w:t>Шилово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lastRenderedPageBreak/>
              <w:t>206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92746E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Залесье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92746E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СС, д. Залесье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207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92746E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Прилуки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92746E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СС, д. Прилуки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6F5760">
        <w:trPr>
          <w:trHeight w:val="56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208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92746E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Потепалово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92746E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СС, д. Потепалово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209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92746E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Погост Лука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92746E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СС, д. Погост Лука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210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8932C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Малое Линяково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8932C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СС, д. Малое Линяково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211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8932C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Малая Верхотина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8932C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СС, д. Малая Верхотина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212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8932C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Перхурьево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8932C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СС, д. Перхурьево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213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8932C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Кузнецово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8932C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СС, д. Кузнецово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214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6E57B0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Зубарево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6E57B0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СС, д. Зубарево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lastRenderedPageBreak/>
              <w:t>215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6E57B0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Большая Верхотина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6E57B0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СС, д. Большая Верхотина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216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6E57B0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Власьво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6E57B0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СС, д. Власьево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sz w:val="26"/>
                <w:szCs w:val="26"/>
              </w:rPr>
            </w:pPr>
            <w:r w:rsidRPr="00093D2F">
              <w:rPr>
                <w:sz w:val="26"/>
                <w:szCs w:val="26"/>
              </w:rPr>
              <w:t>217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6E57B0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Тетериново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6E57B0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СС, д. Тетериново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sz w:val="26"/>
                <w:szCs w:val="26"/>
              </w:rPr>
            </w:pPr>
            <w:r w:rsidRPr="00D02249">
              <w:rPr>
                <w:sz w:val="26"/>
                <w:szCs w:val="26"/>
              </w:rPr>
              <w:t>218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6E57B0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Пахотино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6E57B0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СС, д. Пахотино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sz w:val="26"/>
                <w:szCs w:val="26"/>
              </w:rPr>
            </w:pPr>
            <w:r w:rsidRPr="00D02249">
              <w:rPr>
                <w:sz w:val="26"/>
                <w:szCs w:val="26"/>
              </w:rPr>
              <w:t>219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775A6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Новое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775A6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Митенский СС, д. Новое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E26F53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Климушино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E26F53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Филисовский СС, д. Климушино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221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E26F53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Останково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E26F53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Филисовский СС, д. Останково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222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E26F53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Филисово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E26F53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Филисовский СС, д. Филисово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6D2561">
        <w:trPr>
          <w:trHeight w:val="42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223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Плющево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Филисовский СС, д. Плющово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87727D">
        <w:trPr>
          <w:trHeight w:val="28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224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32192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Борисково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32192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Высоковское сп, Филисовский СС, д. </w:t>
            </w:r>
            <w:r w:rsidRPr="00093D2F">
              <w:rPr>
                <w:color w:val="000000"/>
                <w:sz w:val="26"/>
                <w:szCs w:val="26"/>
              </w:rPr>
              <w:lastRenderedPageBreak/>
              <w:t>Борисково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225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32192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Белавино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43202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32192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Филисовский СС, д. Белавино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226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32192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Бакрылово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43202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32192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Филисовский СС, д. Бакрылово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924C00">
        <w:trPr>
          <w:trHeight w:val="42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227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32192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Кузнецово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43202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32192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Филисовский СС, д. Кузнецово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02249">
        <w:trPr>
          <w:trHeight w:val="28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228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32192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Рудино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43202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32192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Филисовский СС, д. Рудино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229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093D2F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с. Новое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43202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D02249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Высоковское сп, Филисовский СС, </w:t>
            </w:r>
            <w:r>
              <w:rPr>
                <w:color w:val="000000"/>
                <w:sz w:val="26"/>
                <w:szCs w:val="26"/>
              </w:rPr>
              <w:t>с. Новое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093D2F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093D2F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230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093D2F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Дорога улица д. Заборье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43202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093D2F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Филисовский СС, д. Заборье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093D2F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231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316988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>Дорога улица д. Павловское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43202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316988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Филисовский СС, д. Павловское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093D2F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>0,37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232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D02249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>Дорога улица с. Старое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43202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D02249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 Филисовский СС, с. Старое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093D2F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>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233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D02249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Дорога улица </w:t>
            </w:r>
            <w:r>
              <w:rPr>
                <w:color w:val="000000"/>
                <w:sz w:val="26"/>
                <w:szCs w:val="26"/>
              </w:rPr>
              <w:t>д. Воронино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43202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D02249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Высоковское сп, Филисовский СС, </w:t>
            </w:r>
            <w:r>
              <w:rPr>
                <w:color w:val="000000"/>
                <w:sz w:val="26"/>
                <w:szCs w:val="26"/>
              </w:rPr>
              <w:t>д. Воронино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093D2F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234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015947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Дорога улица </w:t>
            </w:r>
            <w:r>
              <w:rPr>
                <w:color w:val="000000"/>
                <w:sz w:val="26"/>
                <w:szCs w:val="26"/>
              </w:rPr>
              <w:t>Нижне-Канская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43202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D02249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Высоковское сп, Филисовский СС, </w:t>
            </w:r>
            <w:r>
              <w:rPr>
                <w:color w:val="000000"/>
                <w:sz w:val="26"/>
                <w:szCs w:val="26"/>
              </w:rPr>
              <w:t>д. Канское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015947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235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015947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Дорога улица </w:t>
            </w:r>
            <w:r>
              <w:rPr>
                <w:color w:val="000000"/>
                <w:sz w:val="26"/>
                <w:szCs w:val="26"/>
              </w:rPr>
              <w:t>Верхне-Канская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43202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43202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Высоковское сп, Филисовский СС, </w:t>
            </w:r>
            <w:r>
              <w:rPr>
                <w:color w:val="000000"/>
                <w:sz w:val="26"/>
                <w:szCs w:val="26"/>
              </w:rPr>
              <w:t>д. Канское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093D2F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236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015947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Дорога улица </w:t>
            </w:r>
            <w:r>
              <w:rPr>
                <w:color w:val="000000"/>
                <w:sz w:val="26"/>
                <w:szCs w:val="26"/>
              </w:rPr>
              <w:t>Федоровка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43202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43202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Высоковское сп, Филисовский СС, </w:t>
            </w:r>
            <w:r>
              <w:rPr>
                <w:color w:val="000000"/>
                <w:sz w:val="26"/>
                <w:szCs w:val="26"/>
              </w:rPr>
              <w:t>д. Канское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093D2F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237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685A67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Дорога улица </w:t>
            </w:r>
            <w:r>
              <w:rPr>
                <w:color w:val="000000"/>
                <w:sz w:val="26"/>
                <w:szCs w:val="26"/>
              </w:rPr>
              <w:t>д. Ананьино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43202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685A67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Высоковское сп, Филисовский СС, </w:t>
            </w:r>
            <w:r>
              <w:rPr>
                <w:color w:val="000000"/>
                <w:sz w:val="26"/>
                <w:szCs w:val="26"/>
              </w:rPr>
              <w:t>д. Ананьино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093D2F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238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685A67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Дорога улица </w:t>
            </w:r>
            <w:r>
              <w:rPr>
                <w:color w:val="000000"/>
                <w:sz w:val="26"/>
                <w:szCs w:val="26"/>
              </w:rPr>
              <w:t>д. Сверчково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43202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685A67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Высоковское сп, Филисовский СС, </w:t>
            </w:r>
            <w:r>
              <w:rPr>
                <w:color w:val="000000"/>
                <w:sz w:val="26"/>
                <w:szCs w:val="26"/>
              </w:rPr>
              <w:t>д. Сверчково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093D2F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239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685A6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Дорога ул. Заболотная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54320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6F5760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 xml:space="preserve">Вологодская область, Усть-Кубинский район, Высоковское сп, </w:t>
            </w:r>
            <w:r>
              <w:rPr>
                <w:color w:val="000000"/>
                <w:sz w:val="26"/>
                <w:szCs w:val="26"/>
              </w:rPr>
              <w:t>п. Высокое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093D2F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924C0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Дорога улица д. Пакутино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>
            <w:r w:rsidRPr="003C7C4E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</w:t>
            </w:r>
            <w:r>
              <w:rPr>
                <w:color w:val="000000"/>
                <w:sz w:val="26"/>
                <w:szCs w:val="26"/>
              </w:rPr>
              <w:t>, Заднесельский СС, д. Пакутино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093D2F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6D2561">
        <w:trPr>
          <w:trHeight w:val="42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241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924C0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Дорога улица д. Семеринское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>
            <w:r w:rsidRPr="003C7C4E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</w:t>
            </w:r>
            <w:r>
              <w:rPr>
                <w:color w:val="000000"/>
                <w:sz w:val="26"/>
                <w:szCs w:val="26"/>
              </w:rPr>
              <w:t>, Заднесельский СС, д. Семеринское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093D2F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242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924C0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Дорога улица д. Кузнецово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>
            <w:r w:rsidRPr="003C7C4E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</w:t>
            </w:r>
            <w:r>
              <w:rPr>
                <w:color w:val="000000"/>
                <w:sz w:val="26"/>
                <w:szCs w:val="26"/>
              </w:rPr>
              <w:t>, Заднесельский сс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093D2F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7727D" w:rsidRPr="00D02249" w:rsidTr="00DC1685">
        <w:trPr>
          <w:trHeight w:val="7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093D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924C0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Дорога улица д. Осилково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>
            <w:r w:rsidRPr="003C7C4E">
              <w:rPr>
                <w:color w:val="000000"/>
                <w:sz w:val="26"/>
                <w:szCs w:val="26"/>
              </w:rPr>
              <w:t>грунт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093D2F" w:rsidRDefault="0087727D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093D2F">
              <w:rPr>
                <w:color w:val="000000"/>
                <w:sz w:val="26"/>
                <w:szCs w:val="26"/>
              </w:rPr>
              <w:t>Вологодская область, Усть-Кубинский район, СП Устьянское</w:t>
            </w:r>
            <w:r>
              <w:rPr>
                <w:color w:val="000000"/>
                <w:sz w:val="26"/>
                <w:szCs w:val="26"/>
              </w:rPr>
              <w:t>, Заднесельский сс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677B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Default="0087727D" w:rsidP="00093D2F">
            <w:pPr>
              <w:pStyle w:val="a3"/>
              <w:ind w:left="8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0,4</w:t>
            </w:r>
            <w:r w:rsidR="009527B0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727D" w:rsidRPr="00D02249" w:rsidRDefault="0087727D" w:rsidP="005770D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BC01A1" w:rsidRPr="00BC01A1" w:rsidRDefault="00DC2CDB" w:rsidP="00DC2CDB">
      <w:pPr>
        <w:pStyle w:val="a3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1.3. </w:t>
      </w:r>
      <w:r w:rsidR="00BC01A1" w:rsidRPr="00BC01A1">
        <w:rPr>
          <w:sz w:val="26"/>
          <w:szCs w:val="26"/>
        </w:rPr>
        <w:t xml:space="preserve">Раздел </w:t>
      </w:r>
      <w:r w:rsidR="00BC01A1" w:rsidRPr="00BC01A1">
        <w:rPr>
          <w:sz w:val="26"/>
          <w:szCs w:val="26"/>
          <w:lang w:val="en-US"/>
        </w:rPr>
        <w:t>III</w:t>
      </w:r>
      <w:r w:rsidR="00BC01A1" w:rsidRPr="00BC01A1">
        <w:rPr>
          <w:sz w:val="26"/>
          <w:szCs w:val="26"/>
        </w:rPr>
        <w:t xml:space="preserve"> «Дорожные сооружения общего </w:t>
      </w:r>
      <w:r>
        <w:rPr>
          <w:sz w:val="26"/>
          <w:szCs w:val="26"/>
        </w:rPr>
        <w:t xml:space="preserve">пользования» дополнить </w:t>
      </w:r>
      <w:r w:rsidR="00BC01A1" w:rsidRPr="00BC01A1">
        <w:rPr>
          <w:sz w:val="26"/>
          <w:szCs w:val="26"/>
        </w:rPr>
        <w:t xml:space="preserve"> строками</w:t>
      </w:r>
      <w:r>
        <w:rPr>
          <w:sz w:val="26"/>
          <w:szCs w:val="26"/>
        </w:rPr>
        <w:t xml:space="preserve"> 6-8 следующего содержания</w:t>
      </w:r>
      <w:r w:rsidR="00BC01A1" w:rsidRPr="00BC01A1">
        <w:rPr>
          <w:sz w:val="26"/>
          <w:szCs w:val="26"/>
        </w:rPr>
        <w:t>:</w:t>
      </w:r>
    </w:p>
    <w:tbl>
      <w:tblPr>
        <w:tblStyle w:val="a4"/>
        <w:tblW w:w="0" w:type="auto"/>
        <w:tblInd w:w="108" w:type="dxa"/>
        <w:tblLook w:val="04A0"/>
      </w:tblPr>
      <w:tblGrid>
        <w:gridCol w:w="709"/>
        <w:gridCol w:w="1917"/>
        <w:gridCol w:w="918"/>
        <w:gridCol w:w="3119"/>
        <w:gridCol w:w="850"/>
        <w:gridCol w:w="1276"/>
        <w:gridCol w:w="567"/>
      </w:tblGrid>
      <w:tr w:rsidR="00BC01A1" w:rsidTr="00BC01A1">
        <w:tc>
          <w:tcPr>
            <w:tcW w:w="709" w:type="dxa"/>
          </w:tcPr>
          <w:p w:rsidR="00BC01A1" w:rsidRDefault="00BC01A1" w:rsidP="00BC01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917" w:type="dxa"/>
          </w:tcPr>
          <w:p w:rsidR="00BC01A1" w:rsidRDefault="00BC01A1" w:rsidP="00BC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Мост д. Погост Лука</w:t>
            </w:r>
          </w:p>
        </w:tc>
        <w:tc>
          <w:tcPr>
            <w:tcW w:w="918" w:type="dxa"/>
          </w:tcPr>
          <w:p w:rsidR="00BC01A1" w:rsidRDefault="00BC01A1" w:rsidP="004D391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19" w:type="dxa"/>
          </w:tcPr>
          <w:p w:rsidR="00BC01A1" w:rsidRPr="0008335A" w:rsidRDefault="00BC01A1" w:rsidP="00BC01A1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д. Погост Лука</w:t>
            </w:r>
          </w:p>
        </w:tc>
        <w:tc>
          <w:tcPr>
            <w:tcW w:w="850" w:type="dxa"/>
          </w:tcPr>
          <w:p w:rsidR="00BC01A1" w:rsidRDefault="00BC01A1" w:rsidP="004D391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BC01A1" w:rsidRDefault="00BC01A1" w:rsidP="00231A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Длина – 9 м, ширина – 3 м, площадь – </w:t>
            </w:r>
            <w:r w:rsidR="00231AE0">
              <w:rPr>
                <w:sz w:val="26"/>
                <w:szCs w:val="26"/>
              </w:rPr>
              <w:t>27</w:t>
            </w:r>
            <w:r>
              <w:rPr>
                <w:sz w:val="26"/>
                <w:szCs w:val="26"/>
              </w:rPr>
              <w:t xml:space="preserve"> кв.м.</w:t>
            </w:r>
          </w:p>
        </w:tc>
        <w:tc>
          <w:tcPr>
            <w:tcW w:w="567" w:type="dxa"/>
          </w:tcPr>
          <w:p w:rsidR="00BC01A1" w:rsidRDefault="00BC01A1" w:rsidP="004D3919">
            <w:pPr>
              <w:jc w:val="both"/>
              <w:rPr>
                <w:sz w:val="26"/>
                <w:szCs w:val="26"/>
              </w:rPr>
            </w:pPr>
          </w:p>
        </w:tc>
      </w:tr>
      <w:tr w:rsidR="00231AE0" w:rsidTr="00BC01A1">
        <w:tc>
          <w:tcPr>
            <w:tcW w:w="709" w:type="dxa"/>
          </w:tcPr>
          <w:p w:rsidR="00231AE0" w:rsidRDefault="00231AE0" w:rsidP="004D39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917" w:type="dxa"/>
          </w:tcPr>
          <w:p w:rsidR="00231AE0" w:rsidRDefault="00231AE0" w:rsidP="00DC2C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Мост д. Погост Лука</w:t>
            </w:r>
          </w:p>
        </w:tc>
        <w:tc>
          <w:tcPr>
            <w:tcW w:w="918" w:type="dxa"/>
          </w:tcPr>
          <w:p w:rsidR="00231AE0" w:rsidRDefault="00231AE0" w:rsidP="00DC2CD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19" w:type="dxa"/>
          </w:tcPr>
          <w:p w:rsidR="00231AE0" w:rsidRPr="0008335A" w:rsidRDefault="00231AE0" w:rsidP="00DC2CDB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д. Погост Лука</w:t>
            </w:r>
          </w:p>
        </w:tc>
        <w:tc>
          <w:tcPr>
            <w:tcW w:w="850" w:type="dxa"/>
          </w:tcPr>
          <w:p w:rsidR="00231AE0" w:rsidRDefault="00231AE0" w:rsidP="00DC2CD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231AE0" w:rsidRDefault="00231AE0" w:rsidP="00231A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Длина – 6 м, ширина – 3 м, площадь – 18 кв.м.</w:t>
            </w:r>
          </w:p>
        </w:tc>
        <w:tc>
          <w:tcPr>
            <w:tcW w:w="567" w:type="dxa"/>
          </w:tcPr>
          <w:p w:rsidR="00231AE0" w:rsidRDefault="00231AE0" w:rsidP="004D3919">
            <w:pPr>
              <w:jc w:val="both"/>
              <w:rPr>
                <w:sz w:val="26"/>
                <w:szCs w:val="26"/>
              </w:rPr>
            </w:pPr>
          </w:p>
        </w:tc>
      </w:tr>
      <w:tr w:rsidR="00231AE0" w:rsidTr="00BC01A1">
        <w:tc>
          <w:tcPr>
            <w:tcW w:w="709" w:type="dxa"/>
          </w:tcPr>
          <w:p w:rsidR="00231AE0" w:rsidRDefault="00231AE0" w:rsidP="004D39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917" w:type="dxa"/>
          </w:tcPr>
          <w:p w:rsidR="00231AE0" w:rsidRDefault="00231AE0" w:rsidP="00DC2C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Мост д. Прилуки</w:t>
            </w:r>
          </w:p>
        </w:tc>
        <w:tc>
          <w:tcPr>
            <w:tcW w:w="918" w:type="dxa"/>
          </w:tcPr>
          <w:p w:rsidR="00231AE0" w:rsidRDefault="00231AE0" w:rsidP="00DC2CD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19" w:type="dxa"/>
          </w:tcPr>
          <w:p w:rsidR="00231AE0" w:rsidRPr="0008335A" w:rsidRDefault="00231AE0" w:rsidP="00DC2CDB">
            <w:pPr>
              <w:jc w:val="center"/>
              <w:rPr>
                <w:color w:val="000000"/>
                <w:sz w:val="26"/>
                <w:szCs w:val="26"/>
              </w:rPr>
            </w:pPr>
            <w:r w:rsidRPr="00D02249">
              <w:rPr>
                <w:color w:val="000000"/>
                <w:sz w:val="26"/>
                <w:szCs w:val="26"/>
              </w:rPr>
              <w:t>Вологодская область, Усть-Кубинский район, Высоковское сп,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д. Прилуки</w:t>
            </w:r>
          </w:p>
        </w:tc>
        <w:tc>
          <w:tcPr>
            <w:tcW w:w="850" w:type="dxa"/>
          </w:tcPr>
          <w:p w:rsidR="00231AE0" w:rsidRDefault="00231AE0" w:rsidP="00DC2CD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231AE0" w:rsidRDefault="00231AE0" w:rsidP="00DC2C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Длина – 18 м, ширина – 5 м, площадь – 90 кв.м.»</w:t>
            </w:r>
          </w:p>
        </w:tc>
        <w:tc>
          <w:tcPr>
            <w:tcW w:w="567" w:type="dxa"/>
          </w:tcPr>
          <w:p w:rsidR="00231AE0" w:rsidRDefault="00231AE0" w:rsidP="004D3919">
            <w:pPr>
              <w:jc w:val="both"/>
              <w:rPr>
                <w:sz w:val="26"/>
                <w:szCs w:val="26"/>
              </w:rPr>
            </w:pPr>
          </w:p>
        </w:tc>
      </w:tr>
    </w:tbl>
    <w:p w:rsidR="009D7AB4" w:rsidRDefault="009D7AB4" w:rsidP="004D3919">
      <w:pPr>
        <w:jc w:val="both"/>
        <w:rPr>
          <w:sz w:val="26"/>
          <w:szCs w:val="26"/>
        </w:rPr>
      </w:pPr>
    </w:p>
    <w:p w:rsidR="00DC2CDB" w:rsidRDefault="00DC2CDB" w:rsidP="004D391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со дня его подписания.</w:t>
      </w:r>
    </w:p>
    <w:p w:rsidR="00DC2CDB" w:rsidRDefault="00DC2CDB" w:rsidP="004D3919">
      <w:pPr>
        <w:jc w:val="both"/>
        <w:rPr>
          <w:sz w:val="26"/>
          <w:szCs w:val="26"/>
        </w:rPr>
      </w:pPr>
    </w:p>
    <w:p w:rsidR="00DC2CDB" w:rsidRDefault="00DC2CDB" w:rsidP="004D3919">
      <w:pPr>
        <w:jc w:val="both"/>
        <w:rPr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C2CDB" w:rsidTr="00DC2CDB">
        <w:tc>
          <w:tcPr>
            <w:tcW w:w="4785" w:type="dxa"/>
          </w:tcPr>
          <w:p w:rsidR="00DC2CDB" w:rsidRDefault="00DC2CDB" w:rsidP="004D39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DC2CDB" w:rsidRDefault="00DC2CDB" w:rsidP="004D3919">
            <w:pPr>
              <w:jc w:val="both"/>
              <w:rPr>
                <w:sz w:val="26"/>
                <w:szCs w:val="26"/>
              </w:rPr>
            </w:pPr>
          </w:p>
          <w:p w:rsidR="00DC2CDB" w:rsidRDefault="00DC2CDB" w:rsidP="004D3919">
            <w:pPr>
              <w:jc w:val="both"/>
              <w:rPr>
                <w:sz w:val="26"/>
                <w:szCs w:val="26"/>
              </w:rPr>
            </w:pPr>
          </w:p>
          <w:p w:rsidR="00DC2CDB" w:rsidRDefault="00DC2CDB" w:rsidP="004D3919">
            <w:pPr>
              <w:jc w:val="both"/>
              <w:rPr>
                <w:sz w:val="26"/>
                <w:szCs w:val="26"/>
              </w:rPr>
            </w:pPr>
          </w:p>
          <w:p w:rsidR="00DC2CDB" w:rsidRDefault="00DC2CDB" w:rsidP="004D3919">
            <w:pPr>
              <w:jc w:val="both"/>
              <w:rPr>
                <w:sz w:val="26"/>
                <w:szCs w:val="26"/>
              </w:rPr>
            </w:pPr>
          </w:p>
          <w:p w:rsidR="00DC2CDB" w:rsidRDefault="00DC2CDB" w:rsidP="004D3919">
            <w:pPr>
              <w:jc w:val="both"/>
              <w:rPr>
                <w:sz w:val="26"/>
                <w:szCs w:val="26"/>
              </w:rPr>
            </w:pPr>
          </w:p>
          <w:p w:rsidR="00DC2CDB" w:rsidRDefault="00DC2CDB" w:rsidP="004D39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Е.Б. Комарова</w:t>
            </w:r>
          </w:p>
        </w:tc>
      </w:tr>
    </w:tbl>
    <w:p w:rsidR="00DC2CDB" w:rsidRPr="00093D2F" w:rsidRDefault="00DC2CDB" w:rsidP="004D3919">
      <w:pPr>
        <w:jc w:val="both"/>
        <w:rPr>
          <w:sz w:val="26"/>
          <w:szCs w:val="26"/>
        </w:rPr>
      </w:pPr>
    </w:p>
    <w:sectPr w:rsidR="00DC2CDB" w:rsidRPr="00093D2F" w:rsidSect="00DC2CDB"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CDB" w:rsidRDefault="00DC2CDB" w:rsidP="00A460F4">
      <w:r>
        <w:separator/>
      </w:r>
    </w:p>
  </w:endnote>
  <w:endnote w:type="continuationSeparator" w:id="1">
    <w:p w:rsidR="00DC2CDB" w:rsidRDefault="00DC2CDB" w:rsidP="00A46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51903"/>
      <w:docPartObj>
        <w:docPartGallery w:val="Page Numbers (Bottom of Page)"/>
        <w:docPartUnique/>
      </w:docPartObj>
    </w:sdtPr>
    <w:sdtContent>
      <w:p w:rsidR="00DC2CDB" w:rsidRDefault="00DC2CDB">
        <w:pPr>
          <w:pStyle w:val="aa"/>
          <w:jc w:val="right"/>
        </w:pPr>
        <w:fldSimple w:instr=" PAGE   \* MERGEFORMAT ">
          <w:r w:rsidR="00A22C71">
            <w:rPr>
              <w:noProof/>
            </w:rPr>
            <w:t>11</w:t>
          </w:r>
        </w:fldSimple>
      </w:p>
    </w:sdtContent>
  </w:sdt>
  <w:p w:rsidR="00DC2CDB" w:rsidRDefault="00DC2CD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CDB" w:rsidRDefault="00DC2CDB" w:rsidP="00A460F4">
      <w:r>
        <w:separator/>
      </w:r>
    </w:p>
  </w:footnote>
  <w:footnote w:type="continuationSeparator" w:id="1">
    <w:p w:rsidR="00DC2CDB" w:rsidRDefault="00DC2CDB" w:rsidP="00A460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447A"/>
    <w:multiLevelType w:val="multilevel"/>
    <w:tmpl w:val="7054D8B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1">
    <w:nsid w:val="3B43338C"/>
    <w:multiLevelType w:val="hybridMultilevel"/>
    <w:tmpl w:val="DC9CE1B0"/>
    <w:lvl w:ilvl="0" w:tplc="EF4CEB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5061344"/>
    <w:multiLevelType w:val="hybridMultilevel"/>
    <w:tmpl w:val="ADAAD96E"/>
    <w:lvl w:ilvl="0" w:tplc="D4CE81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0FA7276"/>
    <w:multiLevelType w:val="multilevel"/>
    <w:tmpl w:val="C728D12E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4">
    <w:nsid w:val="78DE21FD"/>
    <w:multiLevelType w:val="multilevel"/>
    <w:tmpl w:val="7054D8B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4F59"/>
    <w:rsid w:val="000144E1"/>
    <w:rsid w:val="00015947"/>
    <w:rsid w:val="000510FA"/>
    <w:rsid w:val="00085D89"/>
    <w:rsid w:val="00093D2F"/>
    <w:rsid w:val="00093DB9"/>
    <w:rsid w:val="000E19A7"/>
    <w:rsid w:val="000F146B"/>
    <w:rsid w:val="00106313"/>
    <w:rsid w:val="00106AC7"/>
    <w:rsid w:val="00132B25"/>
    <w:rsid w:val="001401B6"/>
    <w:rsid w:val="001444FD"/>
    <w:rsid w:val="001B0D48"/>
    <w:rsid w:val="001B62C8"/>
    <w:rsid w:val="001C6B11"/>
    <w:rsid w:val="00203208"/>
    <w:rsid w:val="00211499"/>
    <w:rsid w:val="00231AE0"/>
    <w:rsid w:val="002659BE"/>
    <w:rsid w:val="00276CB5"/>
    <w:rsid w:val="0029147D"/>
    <w:rsid w:val="002A65AD"/>
    <w:rsid w:val="003143CF"/>
    <w:rsid w:val="00316988"/>
    <w:rsid w:val="00321929"/>
    <w:rsid w:val="00367652"/>
    <w:rsid w:val="0038097F"/>
    <w:rsid w:val="00387CA8"/>
    <w:rsid w:val="003B789E"/>
    <w:rsid w:val="003C5B17"/>
    <w:rsid w:val="003C6572"/>
    <w:rsid w:val="003D5DE9"/>
    <w:rsid w:val="0040124C"/>
    <w:rsid w:val="00405482"/>
    <w:rsid w:val="00457C02"/>
    <w:rsid w:val="00460F79"/>
    <w:rsid w:val="00472B58"/>
    <w:rsid w:val="004B1A3A"/>
    <w:rsid w:val="004D3919"/>
    <w:rsid w:val="004E15A0"/>
    <w:rsid w:val="00510DC3"/>
    <w:rsid w:val="00543202"/>
    <w:rsid w:val="00557B9F"/>
    <w:rsid w:val="005677B5"/>
    <w:rsid w:val="005770D7"/>
    <w:rsid w:val="00594EAB"/>
    <w:rsid w:val="005A3196"/>
    <w:rsid w:val="005A76D4"/>
    <w:rsid w:val="005B05E6"/>
    <w:rsid w:val="005C50F9"/>
    <w:rsid w:val="005C5F80"/>
    <w:rsid w:val="005D7504"/>
    <w:rsid w:val="00605DE7"/>
    <w:rsid w:val="00613CDE"/>
    <w:rsid w:val="00614037"/>
    <w:rsid w:val="006163AE"/>
    <w:rsid w:val="00631B83"/>
    <w:rsid w:val="0064541A"/>
    <w:rsid w:val="0066385A"/>
    <w:rsid w:val="00665432"/>
    <w:rsid w:val="00671166"/>
    <w:rsid w:val="00685A67"/>
    <w:rsid w:val="0069414B"/>
    <w:rsid w:val="006A1FA3"/>
    <w:rsid w:val="006A2754"/>
    <w:rsid w:val="006C3DF0"/>
    <w:rsid w:val="006C7E3F"/>
    <w:rsid w:val="006D2561"/>
    <w:rsid w:val="006E57B0"/>
    <w:rsid w:val="006F5760"/>
    <w:rsid w:val="006F5870"/>
    <w:rsid w:val="00705459"/>
    <w:rsid w:val="0072699F"/>
    <w:rsid w:val="00735411"/>
    <w:rsid w:val="007B29E9"/>
    <w:rsid w:val="007C0A89"/>
    <w:rsid w:val="008243FB"/>
    <w:rsid w:val="00824F59"/>
    <w:rsid w:val="00857D67"/>
    <w:rsid w:val="0087727D"/>
    <w:rsid w:val="008932C9"/>
    <w:rsid w:val="008A0267"/>
    <w:rsid w:val="008A63F5"/>
    <w:rsid w:val="008F33CC"/>
    <w:rsid w:val="00924C00"/>
    <w:rsid w:val="0092746E"/>
    <w:rsid w:val="00934DE9"/>
    <w:rsid w:val="009527B0"/>
    <w:rsid w:val="00963573"/>
    <w:rsid w:val="009720BD"/>
    <w:rsid w:val="0097228C"/>
    <w:rsid w:val="009B34D8"/>
    <w:rsid w:val="009D7AB4"/>
    <w:rsid w:val="009E6323"/>
    <w:rsid w:val="00A01F13"/>
    <w:rsid w:val="00A15877"/>
    <w:rsid w:val="00A170F6"/>
    <w:rsid w:val="00A22C71"/>
    <w:rsid w:val="00A460F4"/>
    <w:rsid w:val="00A57099"/>
    <w:rsid w:val="00A94F37"/>
    <w:rsid w:val="00AF3477"/>
    <w:rsid w:val="00AF642B"/>
    <w:rsid w:val="00B11E28"/>
    <w:rsid w:val="00B775A6"/>
    <w:rsid w:val="00BC01A1"/>
    <w:rsid w:val="00C2318D"/>
    <w:rsid w:val="00C53FB8"/>
    <w:rsid w:val="00C55F3D"/>
    <w:rsid w:val="00C93B00"/>
    <w:rsid w:val="00C967B4"/>
    <w:rsid w:val="00CC132D"/>
    <w:rsid w:val="00CC68A6"/>
    <w:rsid w:val="00CC75B1"/>
    <w:rsid w:val="00CD1245"/>
    <w:rsid w:val="00CE6ABE"/>
    <w:rsid w:val="00CF07CC"/>
    <w:rsid w:val="00CF1FDD"/>
    <w:rsid w:val="00D02249"/>
    <w:rsid w:val="00D02857"/>
    <w:rsid w:val="00D10251"/>
    <w:rsid w:val="00D277E6"/>
    <w:rsid w:val="00D858C9"/>
    <w:rsid w:val="00DB3357"/>
    <w:rsid w:val="00DC1685"/>
    <w:rsid w:val="00DC2CDB"/>
    <w:rsid w:val="00DC7D90"/>
    <w:rsid w:val="00E10C20"/>
    <w:rsid w:val="00E2638B"/>
    <w:rsid w:val="00E26F53"/>
    <w:rsid w:val="00E47F68"/>
    <w:rsid w:val="00E608E1"/>
    <w:rsid w:val="00E825DA"/>
    <w:rsid w:val="00E868C6"/>
    <w:rsid w:val="00EB1831"/>
    <w:rsid w:val="00F12567"/>
    <w:rsid w:val="00F324C1"/>
    <w:rsid w:val="00F33089"/>
    <w:rsid w:val="00F954A6"/>
    <w:rsid w:val="00FB33A8"/>
    <w:rsid w:val="00FC6900"/>
    <w:rsid w:val="00FF6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F59"/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F59"/>
    <w:pPr>
      <w:ind w:left="720"/>
      <w:contextualSpacing/>
    </w:pPr>
  </w:style>
  <w:style w:type="table" w:styleId="a4">
    <w:name w:val="Table Grid"/>
    <w:basedOn w:val="a1"/>
    <w:uiPriority w:val="59"/>
    <w:rsid w:val="001401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1401B6"/>
    <w:rPr>
      <w:rFonts w:ascii="Calibri" w:eastAsia="Times New Roman" w:hAnsi="Calibri"/>
      <w:sz w:val="22"/>
      <w:szCs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57B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7B9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460F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460F4"/>
    <w:rPr>
      <w:rFonts w:eastAsia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460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460F4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3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2325</Words>
  <Characters>13258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Petrushicheva</dc:creator>
  <cp:lastModifiedBy>User</cp:lastModifiedBy>
  <cp:revision>2</cp:revision>
  <cp:lastPrinted>2017-10-11T07:43:00Z</cp:lastPrinted>
  <dcterms:created xsi:type="dcterms:W3CDTF">2017-10-12T08:03:00Z</dcterms:created>
  <dcterms:modified xsi:type="dcterms:W3CDTF">2017-10-12T08:03:00Z</dcterms:modified>
</cp:coreProperties>
</file>